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7C53" w14:textId="77777777"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14:paraId="46AA6E45" w14:textId="77777777" w:rsidR="00161400" w:rsidRDefault="00161400" w:rsidP="00054714">
      <w:pPr>
        <w:pStyle w:val="1"/>
        <w:framePr w:w="9391" w:h="2221" w:hRule="exact" w:wrap="around" w:vAnchor="page" w:hAnchor="page" w:x="3796" w:y="2806"/>
        <w:shd w:val="clear" w:color="auto" w:fill="auto"/>
        <w:ind w:left="4300"/>
      </w:pPr>
    </w:p>
    <w:p w14:paraId="1355191F" w14:textId="77777777"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14:paraId="42B17BC0" w14:textId="77777777" w:rsidR="00161400" w:rsidRDefault="009039FC" w:rsidP="00054714">
      <w:pPr>
        <w:pStyle w:val="1"/>
        <w:framePr w:w="9278" w:h="676" w:hRule="exact" w:wrap="around" w:vAnchor="page" w:hAnchor="page" w:x="3976" w:y="297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14:paraId="2DE54526" w14:textId="77777777"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14:paraId="4F9A98D2" w14:textId="77777777"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78E59E35" w14:textId="77777777" w:rsidR="00161400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14:paraId="1BF34301" w14:textId="77777777"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14:paraId="7061BCE2" w14:textId="77777777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E38A1" w14:textId="77777777"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F6C53" w14:textId="77777777"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DBA54F" w14:textId="7AD457EF" w:rsidR="00637F7E" w:rsidRPr="009C36AF" w:rsidRDefault="00637F7E" w:rsidP="007B6022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</w:t>
            </w:r>
            <w:r w:rsidR="007C2E1D">
              <w:rPr>
                <w:rStyle w:val="10pt0pt"/>
                <w:sz w:val="24"/>
                <w:szCs w:val="24"/>
              </w:rPr>
              <w:t>5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435EC4" w14:paraId="63D10EBE" w14:textId="77777777" w:rsidTr="00054714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982D99" w14:textId="77777777" w:rsidR="00435EC4" w:rsidRPr="009C36AF" w:rsidRDefault="00435EC4" w:rsidP="00435EC4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A3E65" w14:textId="77777777" w:rsidR="007B6022" w:rsidRDefault="007B6022" w:rsidP="007B6022">
            <w:pPr>
              <w:jc w:val="center"/>
            </w:pPr>
            <w:r>
              <w:t>Директор</w:t>
            </w:r>
          </w:p>
          <w:p w14:paraId="1ED86D41" w14:textId="77777777" w:rsidR="00505EB8" w:rsidRDefault="00505EB8" w:rsidP="00505EB8">
            <w:pPr>
              <w:jc w:val="center"/>
            </w:pPr>
            <w:r>
              <w:t xml:space="preserve"> </w:t>
            </w:r>
          </w:p>
          <w:p w14:paraId="6FE411CE" w14:textId="77777777" w:rsidR="00435EC4" w:rsidRPr="009C36AF" w:rsidRDefault="00435EC4" w:rsidP="00435EC4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BF8B6" w14:textId="7B9CF2C7" w:rsidR="00435EC4" w:rsidRPr="009C36AF" w:rsidRDefault="007B6022" w:rsidP="00505EB8">
            <w:pPr>
              <w:jc w:val="center"/>
            </w:pPr>
            <w:r>
              <w:t>1</w:t>
            </w:r>
            <w:r w:rsidR="000C7B3C">
              <w:t>13</w:t>
            </w:r>
            <w:r w:rsidR="00435EC4">
              <w:t xml:space="preserve"> тыс. руб.</w:t>
            </w:r>
          </w:p>
        </w:tc>
      </w:tr>
      <w:tr w:rsidR="00435EC4" w14:paraId="7F37DBC4" w14:textId="77777777" w:rsidTr="00087494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F8ACE" w14:textId="77777777" w:rsidR="00435EC4" w:rsidRDefault="00435EC4" w:rsidP="00435EC4">
            <w:pPr>
              <w:jc w:val="center"/>
            </w:pPr>
            <w:r>
              <w:t>Новикова Анна Николаевна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ECDD5F" w14:textId="77777777" w:rsidR="00435EC4" w:rsidRDefault="00435EC4" w:rsidP="00435EC4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56BDD" w14:textId="150754E5" w:rsidR="00435EC4" w:rsidRDefault="00087494" w:rsidP="00435EC4">
            <w:pPr>
              <w:jc w:val="center"/>
            </w:pPr>
            <w:r>
              <w:t>6</w:t>
            </w:r>
            <w:r w:rsidR="000C7B3C">
              <w:t>4</w:t>
            </w:r>
            <w:r>
              <w:t>,</w:t>
            </w:r>
            <w:r w:rsidR="000C7B3C">
              <w:t>1</w:t>
            </w:r>
            <w:r w:rsidR="00435EC4">
              <w:t xml:space="preserve"> тыс. руб.</w:t>
            </w:r>
          </w:p>
        </w:tc>
      </w:tr>
      <w:tr w:rsidR="00435EC4" w14:paraId="036CF8B4" w14:textId="77777777" w:rsidTr="00087494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F6F048" w14:textId="77777777" w:rsidR="00435EC4" w:rsidRDefault="0021073F" w:rsidP="00435EC4">
            <w:pPr>
              <w:jc w:val="center"/>
            </w:pPr>
            <w:r>
              <w:t>Бринкманн</w:t>
            </w:r>
            <w:r w:rsidR="00435EC4">
              <w:t xml:space="preserve">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CBA38" w14:textId="77777777" w:rsidR="00435EC4" w:rsidRDefault="00435EC4" w:rsidP="00435EC4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0DBCD" w14:textId="0F934D99" w:rsidR="00435EC4" w:rsidRPr="009C36AF" w:rsidRDefault="00435EC4" w:rsidP="00087494">
            <w:pPr>
              <w:jc w:val="center"/>
            </w:pPr>
            <w:r>
              <w:t xml:space="preserve"> </w:t>
            </w:r>
            <w:r w:rsidR="00087494">
              <w:t>8</w:t>
            </w:r>
            <w:r w:rsidR="000C7B3C">
              <w:t>2</w:t>
            </w:r>
            <w:r w:rsidR="00087494">
              <w:t>,</w:t>
            </w:r>
            <w:r w:rsidR="000C7B3C">
              <w:t>3</w:t>
            </w:r>
            <w:r>
              <w:t xml:space="preserve"> тыс. руб.</w:t>
            </w:r>
          </w:p>
        </w:tc>
      </w:tr>
    </w:tbl>
    <w:p w14:paraId="068DD1D5" w14:textId="77777777"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A5D21" w14:textId="77777777" w:rsidR="00E7060E" w:rsidRDefault="00E7060E">
      <w:r>
        <w:separator/>
      </w:r>
    </w:p>
  </w:endnote>
  <w:endnote w:type="continuationSeparator" w:id="0">
    <w:p w14:paraId="5CAA3036" w14:textId="77777777" w:rsidR="00E7060E" w:rsidRDefault="00E7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A4A3D" w14:textId="77777777" w:rsidR="00E7060E" w:rsidRDefault="00E7060E"/>
  </w:footnote>
  <w:footnote w:type="continuationSeparator" w:id="0">
    <w:p w14:paraId="16FBC3B9" w14:textId="77777777" w:rsidR="00E7060E" w:rsidRDefault="00E7060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00"/>
    <w:rsid w:val="000129DE"/>
    <w:rsid w:val="000422DA"/>
    <w:rsid w:val="00054714"/>
    <w:rsid w:val="00081444"/>
    <w:rsid w:val="00087494"/>
    <w:rsid w:val="000C7B3C"/>
    <w:rsid w:val="00161400"/>
    <w:rsid w:val="00203EB1"/>
    <w:rsid w:val="0021073F"/>
    <w:rsid w:val="00233804"/>
    <w:rsid w:val="002D1BD3"/>
    <w:rsid w:val="002E59F3"/>
    <w:rsid w:val="002F4264"/>
    <w:rsid w:val="002F6213"/>
    <w:rsid w:val="003877A8"/>
    <w:rsid w:val="00392A7F"/>
    <w:rsid w:val="003971F1"/>
    <w:rsid w:val="00397FE5"/>
    <w:rsid w:val="003A46E8"/>
    <w:rsid w:val="003A7C54"/>
    <w:rsid w:val="004131A9"/>
    <w:rsid w:val="00435EC4"/>
    <w:rsid w:val="004C3A19"/>
    <w:rsid w:val="00505EB8"/>
    <w:rsid w:val="005A2F96"/>
    <w:rsid w:val="005B1392"/>
    <w:rsid w:val="00637F7E"/>
    <w:rsid w:val="00743FA4"/>
    <w:rsid w:val="00762FE4"/>
    <w:rsid w:val="00773E83"/>
    <w:rsid w:val="00784E2E"/>
    <w:rsid w:val="007B518B"/>
    <w:rsid w:val="007B6022"/>
    <w:rsid w:val="007C2E1D"/>
    <w:rsid w:val="007F1F50"/>
    <w:rsid w:val="00842D33"/>
    <w:rsid w:val="008B4203"/>
    <w:rsid w:val="008D5EC8"/>
    <w:rsid w:val="009039FC"/>
    <w:rsid w:val="00916499"/>
    <w:rsid w:val="0093442E"/>
    <w:rsid w:val="009C36AF"/>
    <w:rsid w:val="009E2A31"/>
    <w:rsid w:val="00AA517D"/>
    <w:rsid w:val="00AB0066"/>
    <w:rsid w:val="00AB2998"/>
    <w:rsid w:val="00AC3616"/>
    <w:rsid w:val="00B25ABA"/>
    <w:rsid w:val="00BE53BF"/>
    <w:rsid w:val="00CC5954"/>
    <w:rsid w:val="00CD0F1E"/>
    <w:rsid w:val="00CD7CAB"/>
    <w:rsid w:val="00D079AE"/>
    <w:rsid w:val="00D13B91"/>
    <w:rsid w:val="00D5277F"/>
    <w:rsid w:val="00D65079"/>
    <w:rsid w:val="00E52D7F"/>
    <w:rsid w:val="00E7060E"/>
    <w:rsid w:val="00EF059C"/>
    <w:rsid w:val="00F33A75"/>
    <w:rsid w:val="00FB1C79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B5329"/>
  <w15:docId w15:val="{4C823F9C-9AFC-4490-9ACD-09E90AC6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Office</cp:lastModifiedBy>
  <cp:revision>6</cp:revision>
  <cp:lastPrinted>2018-07-20T06:35:00Z</cp:lastPrinted>
  <dcterms:created xsi:type="dcterms:W3CDTF">2026-05-05T05:40:00Z</dcterms:created>
  <dcterms:modified xsi:type="dcterms:W3CDTF">2026-05-05T05:47:00Z</dcterms:modified>
</cp:coreProperties>
</file>